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73303FA" w14:textId="1AEB369C" w:rsidR="00D95E40" w:rsidRPr="00D95E40" w:rsidRDefault="00D95E40" w:rsidP="00D95E40">
      <w:pPr>
        <w:jc w:val="center"/>
        <w:rPr>
          <w:b/>
        </w:rPr>
      </w:pPr>
      <w:r w:rsidRPr="00D95E40">
        <w:rPr>
          <w:rFonts w:ascii="Arial" w:hAnsi="Arial" w:cs="Arial"/>
          <w:b/>
          <w:sz w:val="23"/>
          <w:szCs w:val="23"/>
          <w:bdr w:val="none" w:sz="0" w:space="0" w:color="auto" w:frame="1"/>
        </w:rPr>
        <w:t>Engelli Öğrencilerimize Yönelik İyileştirme Çalışmaları 202</w:t>
      </w:r>
      <w:r w:rsidR="00E87563">
        <w:rPr>
          <w:rFonts w:ascii="Arial" w:hAnsi="Arial" w:cs="Arial"/>
          <w:b/>
          <w:sz w:val="23"/>
          <w:szCs w:val="23"/>
          <w:bdr w:val="none" w:sz="0" w:space="0" w:color="auto" w:frame="1"/>
        </w:rPr>
        <w:t>4</w:t>
      </w:r>
    </w:p>
    <w:p w14:paraId="45399B3A" w14:textId="77777777" w:rsidR="00CD42D0" w:rsidRPr="00CD42D0" w:rsidRDefault="00CD42D0" w:rsidP="00CD42D0">
      <w:pPr>
        <w:jc w:val="center"/>
        <w:rPr>
          <w:b/>
        </w:rPr>
      </w:pPr>
    </w:p>
    <w:p w14:paraId="61B96F4F" w14:textId="2A008571" w:rsidR="00DC5459" w:rsidRDefault="00E87563" w:rsidP="00E87563">
      <w:pPr>
        <w:jc w:val="both"/>
      </w:pPr>
      <w:r w:rsidRPr="00E87563">
        <w:t>2024 yılı itibarıyla, engelli öğrencilerimizin ihtiyaçları doğrultusunda fakültemiz E-4 Blok arkasında yer alan otopark alanında engelli bireyler için özel park yerleri oluşturulmuş ve gerekli işaretlemeler yapılmıştır. Bu düzenleme, engelli öğrencilerimizin ulaşımını kolaylaştırmayı ve güvenli bir park alanı sağlamayı amaçlamaktadır.</w:t>
      </w:r>
    </w:p>
    <w:p w14:paraId="710C0AAE" w14:textId="77777777" w:rsidR="00E87563" w:rsidRDefault="00E87563" w:rsidP="00E87563">
      <w:pPr>
        <w:jc w:val="both"/>
      </w:pPr>
      <w:bookmarkStart w:id="0" w:name="_GoBack"/>
      <w:bookmarkEnd w:id="0"/>
    </w:p>
    <w:p w14:paraId="09FBFF13" w14:textId="2DF1E542" w:rsidR="00E87563" w:rsidRPr="006826C0" w:rsidRDefault="00E87563" w:rsidP="00E87563">
      <w:pPr>
        <w:jc w:val="center"/>
      </w:pPr>
      <w:r w:rsidRPr="00E87563">
        <w:drawing>
          <wp:inline distT="0" distB="0" distL="0" distR="0" wp14:anchorId="33F4E321" wp14:editId="014AB4A3">
            <wp:extent cx="3556716" cy="2852437"/>
            <wp:effectExtent l="0" t="3492" r="0" b="0"/>
            <wp:docPr id="12" name="Picture 11">
              <a:extLst xmlns:a="http://schemas.openxmlformats.org/drawingml/2006/main">
                <a:ext uri="{FF2B5EF4-FFF2-40B4-BE49-F238E27FC236}">
                  <a16:creationId xmlns:a16="http://schemas.microsoft.com/office/drawing/2014/main" id="{BCB18D51-3781-F440-A319-4C3C07159C3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1">
                      <a:extLst>
                        <a:ext uri="{FF2B5EF4-FFF2-40B4-BE49-F238E27FC236}">
                          <a16:creationId xmlns:a16="http://schemas.microsoft.com/office/drawing/2014/main" id="{BCB18D51-3781-F440-A319-4C3C07159C3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558041" cy="285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87563" w:rsidRPr="006826C0" w:rsidSect="00411BC0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09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D42D0"/>
    <w:rsid w:val="00191A9B"/>
    <w:rsid w:val="00411BC0"/>
    <w:rsid w:val="004E4F39"/>
    <w:rsid w:val="005A18D0"/>
    <w:rsid w:val="006826C0"/>
    <w:rsid w:val="007E72BE"/>
    <w:rsid w:val="00A445BF"/>
    <w:rsid w:val="00B634CF"/>
    <w:rsid w:val="00CD42D0"/>
    <w:rsid w:val="00D500BB"/>
    <w:rsid w:val="00D517C1"/>
    <w:rsid w:val="00D95E40"/>
    <w:rsid w:val="00E875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4750CEDD"/>
  <w14:defaultImageDpi w14:val="32767"/>
  <w15:chartTrackingRefBased/>
  <w15:docId w15:val="{B1695C22-F33D-7A4B-A2C3-975D68E394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D95E40"/>
    <w:rPr>
      <w:rFonts w:ascii="Times New Roman" w:eastAsia="Times New Roman" w:hAnsi="Times New Roman" w:cs="Times New Roman"/>
      <w:lang w:val="tr-TR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D95E40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D95E40"/>
    <w:rPr>
      <w:color w:val="954F72" w:themeColor="followedHyperlink"/>
      <w:u w:val="single"/>
    </w:rPr>
  </w:style>
  <w:style w:type="character" w:styleId="UnresolvedMention">
    <w:name w:val="Unresolved Mention"/>
    <w:basedOn w:val="DefaultParagraphFont"/>
    <w:uiPriority w:val="99"/>
    <w:rsid w:val="006826C0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47560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2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914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571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60</Words>
  <Characters>342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3</cp:revision>
  <dcterms:created xsi:type="dcterms:W3CDTF">2025-03-14T12:36:00Z</dcterms:created>
  <dcterms:modified xsi:type="dcterms:W3CDTF">2025-03-14T12:40:00Z</dcterms:modified>
</cp:coreProperties>
</file>